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6D576" w14:textId="662CBB11" w:rsidR="00D32E02" w:rsidRPr="001A7041" w:rsidRDefault="00E557BF">
      <w:pPr>
        <w:pStyle w:val="Standard"/>
        <w:jc w:val="both"/>
        <w:rPr>
          <w:rFonts w:asciiTheme="minorHAnsi" w:hAnsiTheme="minorHAnsi" w:cstheme="minorHAnsi"/>
          <w:b/>
          <w:bCs/>
        </w:rPr>
      </w:pPr>
      <w:bookmarkStart w:id="0" w:name="_Hlk105058424"/>
      <w:bookmarkEnd w:id="0"/>
      <w:r w:rsidRPr="001A7041">
        <w:rPr>
          <w:rFonts w:asciiTheme="minorHAnsi" w:hAnsiTheme="minorHAnsi" w:cstheme="minorHAnsi"/>
          <w:b/>
          <w:bCs/>
        </w:rPr>
        <w:t>ZP-W</w:t>
      </w:r>
      <w:r w:rsidR="0021506A" w:rsidRPr="001A7041">
        <w:rPr>
          <w:rFonts w:asciiTheme="minorHAnsi" w:hAnsiTheme="minorHAnsi" w:cstheme="minorHAnsi"/>
          <w:b/>
          <w:bCs/>
        </w:rPr>
        <w:t>G</w:t>
      </w:r>
      <w:r w:rsidRPr="001A7041">
        <w:rPr>
          <w:rFonts w:asciiTheme="minorHAnsi" w:hAnsiTheme="minorHAnsi" w:cstheme="minorHAnsi"/>
          <w:b/>
          <w:bCs/>
        </w:rPr>
        <w:t>K.271.</w:t>
      </w:r>
      <w:r w:rsidR="00962E2F">
        <w:rPr>
          <w:rFonts w:asciiTheme="minorHAnsi" w:hAnsiTheme="minorHAnsi" w:cstheme="minorHAnsi"/>
          <w:b/>
          <w:bCs/>
        </w:rPr>
        <w:t>46</w:t>
      </w:r>
      <w:r w:rsidRPr="001A7041">
        <w:rPr>
          <w:rFonts w:asciiTheme="minorHAnsi" w:hAnsiTheme="minorHAnsi" w:cstheme="minorHAnsi"/>
          <w:b/>
          <w:bCs/>
        </w:rPr>
        <w:t>.202</w:t>
      </w:r>
      <w:r w:rsidR="0021506A" w:rsidRPr="001A7041">
        <w:rPr>
          <w:rFonts w:asciiTheme="minorHAnsi" w:hAnsiTheme="minorHAnsi" w:cstheme="minorHAnsi"/>
          <w:b/>
          <w:bCs/>
        </w:rPr>
        <w:t>4</w:t>
      </w:r>
      <w:r w:rsidRPr="001A7041">
        <w:rPr>
          <w:rFonts w:asciiTheme="minorHAnsi" w:hAnsiTheme="minorHAnsi" w:cstheme="minorHAnsi"/>
          <w:b/>
          <w:bCs/>
        </w:rPr>
        <w:t xml:space="preserve">                                                                </w:t>
      </w:r>
      <w:r w:rsidR="00C63696" w:rsidRPr="001A7041">
        <w:rPr>
          <w:rFonts w:asciiTheme="minorHAnsi" w:hAnsiTheme="minorHAnsi" w:cstheme="minorHAnsi"/>
          <w:b/>
          <w:bCs/>
        </w:rPr>
        <w:tab/>
      </w:r>
      <w:r w:rsidR="00C63696" w:rsidRPr="001A7041">
        <w:rPr>
          <w:rFonts w:asciiTheme="minorHAnsi" w:hAnsiTheme="minorHAnsi" w:cstheme="minorHAnsi"/>
          <w:b/>
          <w:bCs/>
        </w:rPr>
        <w:tab/>
      </w:r>
      <w:r w:rsidRPr="001A7041">
        <w:rPr>
          <w:rFonts w:asciiTheme="minorHAnsi" w:hAnsiTheme="minorHAnsi" w:cstheme="minorHAnsi"/>
          <w:b/>
          <w:bCs/>
        </w:rPr>
        <w:t xml:space="preserve">  </w:t>
      </w:r>
      <w:r w:rsidR="00C63696" w:rsidRPr="001A7041">
        <w:rPr>
          <w:rFonts w:asciiTheme="minorHAnsi" w:hAnsiTheme="minorHAnsi" w:cstheme="minorHAnsi"/>
          <w:b/>
          <w:bCs/>
        </w:rPr>
        <w:t xml:space="preserve">          </w:t>
      </w:r>
      <w:r w:rsidRPr="001A7041">
        <w:rPr>
          <w:rFonts w:asciiTheme="minorHAnsi" w:hAnsiTheme="minorHAnsi" w:cstheme="minorHAnsi"/>
          <w:b/>
          <w:bCs/>
        </w:rPr>
        <w:t xml:space="preserve">  Gołdap, dn. </w:t>
      </w:r>
      <w:r w:rsidR="0021506A" w:rsidRPr="001A7041">
        <w:rPr>
          <w:rFonts w:asciiTheme="minorHAnsi" w:hAnsiTheme="minorHAnsi" w:cstheme="minorHAnsi"/>
          <w:b/>
          <w:bCs/>
        </w:rPr>
        <w:t>0</w:t>
      </w:r>
      <w:r w:rsidR="00962E2F">
        <w:rPr>
          <w:rFonts w:asciiTheme="minorHAnsi" w:hAnsiTheme="minorHAnsi" w:cstheme="minorHAnsi"/>
          <w:b/>
          <w:bCs/>
        </w:rPr>
        <w:t>6.12</w:t>
      </w:r>
      <w:r w:rsidRPr="001A7041">
        <w:rPr>
          <w:rFonts w:asciiTheme="minorHAnsi" w:hAnsiTheme="minorHAnsi" w:cstheme="minorHAnsi"/>
          <w:b/>
          <w:bCs/>
        </w:rPr>
        <w:t>.202</w:t>
      </w:r>
      <w:r w:rsidR="0021506A" w:rsidRPr="001A7041">
        <w:rPr>
          <w:rFonts w:asciiTheme="minorHAnsi" w:hAnsiTheme="minorHAnsi" w:cstheme="minorHAnsi"/>
          <w:b/>
          <w:bCs/>
        </w:rPr>
        <w:t>4</w:t>
      </w:r>
      <w:r w:rsidRPr="001A7041">
        <w:rPr>
          <w:rFonts w:asciiTheme="minorHAnsi" w:hAnsiTheme="minorHAnsi" w:cstheme="minorHAnsi"/>
          <w:b/>
          <w:bCs/>
        </w:rPr>
        <w:t xml:space="preserve"> r.</w:t>
      </w:r>
    </w:p>
    <w:p w14:paraId="5227B4A8" w14:textId="77777777" w:rsidR="00D32E02" w:rsidRPr="001A7041" w:rsidRDefault="00D32E02">
      <w:pPr>
        <w:pStyle w:val="Standard"/>
        <w:ind w:left="14"/>
        <w:rPr>
          <w:rFonts w:asciiTheme="minorHAnsi" w:hAnsiTheme="minorHAnsi" w:cstheme="minorHAnsi"/>
          <w:b/>
          <w:bCs/>
        </w:rPr>
      </w:pPr>
    </w:p>
    <w:p w14:paraId="584A71FD" w14:textId="77777777" w:rsidR="00D32E02" w:rsidRPr="001A7041" w:rsidRDefault="00E557BF">
      <w:pPr>
        <w:jc w:val="center"/>
        <w:rPr>
          <w:rFonts w:asciiTheme="minorHAnsi" w:hAnsiTheme="minorHAnsi" w:cstheme="minorHAnsi"/>
          <w:b/>
        </w:rPr>
      </w:pPr>
      <w:r w:rsidRPr="001A7041">
        <w:rPr>
          <w:rFonts w:asciiTheme="minorHAnsi" w:hAnsiTheme="minorHAnsi" w:cstheme="minorHAnsi"/>
          <w:b/>
        </w:rPr>
        <w:t>Informacja z otwarcia ofert</w:t>
      </w:r>
    </w:p>
    <w:p w14:paraId="3B03D266" w14:textId="77777777" w:rsidR="00D32E02" w:rsidRPr="001A7041" w:rsidRDefault="00D32E02">
      <w:pPr>
        <w:rPr>
          <w:rFonts w:asciiTheme="minorHAnsi" w:hAnsiTheme="minorHAnsi" w:cstheme="minorHAnsi"/>
          <w:b/>
        </w:rPr>
      </w:pPr>
    </w:p>
    <w:p w14:paraId="1CAB6494" w14:textId="7C8CD073" w:rsidR="00D32E02" w:rsidRPr="001A7041" w:rsidRDefault="00E557BF">
      <w:pPr>
        <w:jc w:val="both"/>
        <w:rPr>
          <w:rFonts w:asciiTheme="minorHAnsi" w:hAnsiTheme="minorHAnsi" w:cstheme="minorHAnsi"/>
        </w:rPr>
      </w:pPr>
      <w:r w:rsidRPr="001A7041">
        <w:rPr>
          <w:rFonts w:asciiTheme="minorHAnsi" w:hAnsiTheme="minorHAnsi" w:cstheme="minorHAnsi"/>
          <w:b/>
          <w:bCs/>
        </w:rPr>
        <w:t xml:space="preserve">złożonych w postępowaniu o udzielenie zamówienia publicznego w </w:t>
      </w:r>
      <w:r w:rsidR="002F5471" w:rsidRPr="001A7041">
        <w:rPr>
          <w:rFonts w:asciiTheme="minorHAnsi" w:hAnsiTheme="minorHAnsi" w:cstheme="minorHAnsi"/>
          <w:b/>
          <w:bCs/>
        </w:rPr>
        <w:t xml:space="preserve">przedmiocie </w:t>
      </w:r>
      <w:r w:rsidR="00962E2F">
        <w:rPr>
          <w:rFonts w:asciiTheme="minorHAnsi" w:hAnsiTheme="minorHAnsi" w:cstheme="minorHAnsi"/>
          <w:b/>
          <w:bCs/>
        </w:rPr>
        <w:t>o</w:t>
      </w:r>
      <w:r w:rsidR="00962E2F">
        <w:rPr>
          <w:rFonts w:asciiTheme="minorHAnsi" w:hAnsiTheme="minorHAnsi" w:cstheme="minorHAnsi"/>
          <w:b/>
          <w:bCs/>
          <w:lang w:eastAsia="hi-IN"/>
        </w:rPr>
        <w:t>dbioru                              i zagospodarowania odpadów komunalnych z terenów niezamieszkałych należących do Gminy Gołdap</w:t>
      </w:r>
    </w:p>
    <w:p w14:paraId="763E4D37" w14:textId="77777777" w:rsidR="00D32E02" w:rsidRPr="001A7041" w:rsidRDefault="00D32E02">
      <w:pPr>
        <w:jc w:val="both"/>
        <w:rPr>
          <w:rFonts w:asciiTheme="minorHAnsi" w:hAnsiTheme="minorHAnsi" w:cstheme="minorHAnsi"/>
          <w:b/>
          <w:bCs/>
          <w:lang w:eastAsia="hi-IN"/>
        </w:rPr>
      </w:pPr>
    </w:p>
    <w:p w14:paraId="4F2533CF" w14:textId="55098875" w:rsidR="00D32E02" w:rsidRPr="001A7041" w:rsidRDefault="00E557BF">
      <w:pPr>
        <w:pStyle w:val="Standard"/>
        <w:ind w:firstLine="709"/>
        <w:jc w:val="both"/>
        <w:rPr>
          <w:rFonts w:asciiTheme="minorHAnsi" w:eastAsia="Tahoma" w:hAnsiTheme="minorHAnsi" w:cstheme="minorHAnsi"/>
          <w:shd w:val="clear" w:color="auto" w:fill="FFFFFF"/>
        </w:rPr>
      </w:pPr>
      <w:r w:rsidRPr="001A7041">
        <w:rPr>
          <w:rFonts w:asciiTheme="minorHAnsi" w:eastAsia="Tahoma" w:hAnsiTheme="minorHAnsi" w:cstheme="minorHAnsi"/>
          <w:shd w:val="clear" w:color="auto" w:fill="FFFFFF"/>
        </w:rPr>
        <w:t>Gmina Gołdap w trybie art. 222 ust. 5 Ustawy z dnia 11 września 2019 r. Prawo zamówień publicznych (</w:t>
      </w:r>
      <w:r w:rsidR="0021506A" w:rsidRPr="001A7041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t.j. Dz. U. z 2024 r. poz. 1320</w:t>
      </w:r>
      <w:r w:rsidRPr="001A7041">
        <w:rPr>
          <w:rFonts w:asciiTheme="minorHAnsi" w:eastAsia="Tahoma" w:hAnsiTheme="minorHAnsi" w:cstheme="minorHAnsi"/>
          <w:shd w:val="clear" w:color="auto" w:fill="FFFFFF"/>
        </w:rPr>
        <w:t>), informuje, że w wyznaczonym na</w:t>
      </w:r>
      <w:r w:rsidR="0021506A" w:rsidRPr="001A7041">
        <w:rPr>
          <w:rFonts w:asciiTheme="minorHAnsi" w:eastAsia="Tahoma" w:hAnsiTheme="minorHAnsi" w:cstheme="minorHAnsi"/>
          <w:shd w:val="clear" w:color="auto" w:fill="FFFFFF"/>
        </w:rPr>
        <w:t xml:space="preserve"> </w:t>
      </w:r>
      <w:r w:rsidR="00962E2F">
        <w:rPr>
          <w:rFonts w:asciiTheme="minorHAnsi" w:eastAsia="Tahoma" w:hAnsiTheme="minorHAnsi" w:cstheme="minorHAnsi"/>
          <w:shd w:val="clear" w:color="auto" w:fill="FFFFFF"/>
        </w:rPr>
        <w:t>6 grudnia</w:t>
      </w:r>
      <w:r w:rsidRPr="001A7041">
        <w:rPr>
          <w:rFonts w:asciiTheme="minorHAnsi" w:eastAsia="Tahoma" w:hAnsiTheme="minorHAnsi" w:cstheme="minorHAnsi"/>
          <w:shd w:val="clear" w:color="auto" w:fill="FFFFFF"/>
        </w:rPr>
        <w:t xml:space="preserve"> 202</w:t>
      </w:r>
      <w:r w:rsidR="0021506A" w:rsidRPr="001A7041">
        <w:rPr>
          <w:rFonts w:asciiTheme="minorHAnsi" w:eastAsia="Tahoma" w:hAnsiTheme="minorHAnsi" w:cstheme="minorHAnsi"/>
          <w:shd w:val="clear" w:color="auto" w:fill="FFFFFF"/>
        </w:rPr>
        <w:t>4</w:t>
      </w:r>
      <w:r w:rsidRPr="001A7041">
        <w:rPr>
          <w:rFonts w:asciiTheme="minorHAnsi" w:eastAsia="Tahoma" w:hAnsiTheme="minorHAnsi" w:cstheme="minorHAnsi"/>
          <w:shd w:val="clear" w:color="auto" w:fill="FFFFFF"/>
        </w:rPr>
        <w:t xml:space="preserve"> r. do godz. 10:00 - terminie do składania ofert, złożone zostały następujące oferty:</w:t>
      </w:r>
    </w:p>
    <w:p w14:paraId="61417DB7" w14:textId="77777777" w:rsidR="00D32E02" w:rsidRPr="001A7041" w:rsidRDefault="00D32E02">
      <w:pPr>
        <w:pStyle w:val="Standard"/>
        <w:ind w:firstLine="709"/>
        <w:jc w:val="both"/>
        <w:rPr>
          <w:rFonts w:asciiTheme="minorHAnsi" w:eastAsia="Tahoma" w:hAnsiTheme="minorHAnsi" w:cstheme="minorHAnsi"/>
          <w:shd w:val="clear" w:color="auto" w:fill="FFFFFF"/>
        </w:rPr>
      </w:pPr>
    </w:p>
    <w:p w14:paraId="32F9FC38" w14:textId="76B7D1E3" w:rsidR="00C63696" w:rsidRPr="004C7631" w:rsidRDefault="004C7631" w:rsidP="004C7631">
      <w:pPr>
        <w:pStyle w:val="WW-Tekstpodstawowywcity3"/>
        <w:widowControl/>
        <w:suppressAutoHyphens w:val="0"/>
        <w:spacing w:line="240" w:lineRule="auto"/>
        <w:ind w:left="0"/>
        <w:jc w:val="both"/>
        <w:rPr>
          <w:rFonts w:ascii="Calibri" w:hAnsi="Calibri" w:cs="Calibri"/>
          <w:b/>
          <w:bCs/>
          <w:color w:val="000000"/>
          <w:szCs w:val="24"/>
        </w:rPr>
      </w:pPr>
      <w:r>
        <w:rPr>
          <w:rStyle w:val="Hipercze"/>
          <w:rFonts w:ascii="Calibri" w:hAnsi="Calibri" w:cs="Calibri"/>
          <w:b/>
          <w:bCs/>
          <w:color w:val="000000"/>
          <w:szCs w:val="24"/>
        </w:rPr>
        <w:t xml:space="preserve">Część 1 </w:t>
      </w:r>
      <w:r>
        <w:rPr>
          <w:rFonts w:ascii="Calibri" w:hAnsi="Calibri" w:cs="Calibri"/>
          <w:b/>
          <w:color w:val="000000"/>
          <w:szCs w:val="24"/>
        </w:rPr>
        <w:t>-</w:t>
      </w:r>
      <w:r>
        <w:rPr>
          <w:rFonts w:ascii="Calibri" w:hAnsi="Calibri" w:cs="Calibri"/>
          <w:b/>
          <w:bCs/>
          <w:color w:val="000000"/>
          <w:szCs w:val="24"/>
        </w:rPr>
        <w:t xml:space="preserve"> Opróżnianie, odbiór i zagospodarowanie odpadów z koszy ulicznych na terenie miasta Gołdap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6517"/>
        <w:gridCol w:w="2551"/>
      </w:tblGrid>
      <w:tr w:rsidR="004C7631" w:rsidRPr="001A7041" w14:paraId="0BB65909" w14:textId="77777777" w:rsidTr="004C7631">
        <w:trPr>
          <w:trHeight w:val="80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3C22C" w14:textId="77777777" w:rsidR="004C7631" w:rsidRPr="001A7041" w:rsidRDefault="004C7631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D09DE" w14:textId="77777777" w:rsidR="004C7631" w:rsidRPr="001A7041" w:rsidRDefault="004C7631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07B77" w14:textId="77777777" w:rsidR="004C7631" w:rsidRPr="001A7041" w:rsidRDefault="004C7631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Cena ofertowa za wykonanie zamówienia</w:t>
            </w:r>
          </w:p>
          <w:p w14:paraId="30DD5AC6" w14:textId="77777777" w:rsidR="004C7631" w:rsidRPr="001A7041" w:rsidRDefault="004C7631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 (PLN brutto)</w:t>
            </w:r>
          </w:p>
        </w:tc>
      </w:tr>
      <w:tr w:rsidR="004C7631" w:rsidRPr="001A7041" w14:paraId="6E54006F" w14:textId="77777777" w:rsidTr="004C7631">
        <w:trPr>
          <w:trHeight w:val="23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F09F2" w14:textId="27A18562" w:rsidR="004C7631" w:rsidRPr="001A7041" w:rsidRDefault="004C7631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5B618" w14:textId="77777777" w:rsidR="004C7631" w:rsidRPr="001A7041" w:rsidRDefault="004C7631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BEZ Tomasz Brzeziński</w:t>
            </w:r>
          </w:p>
          <w:p w14:paraId="66F13EC0" w14:textId="1D3AE954" w:rsidR="004C7631" w:rsidRPr="001A7041" w:rsidRDefault="004C7631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8471175200</w:t>
            </w:r>
          </w:p>
          <w:p w14:paraId="50013AF1" w14:textId="77777777" w:rsidR="004C7631" w:rsidRPr="001A7041" w:rsidRDefault="004C7631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 xml:space="preserve">Marta Brzezińska </w:t>
            </w:r>
          </w:p>
          <w:p w14:paraId="42886E46" w14:textId="7815EB3E" w:rsidR="004C7631" w:rsidRPr="001A7041" w:rsidRDefault="004C7631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1132198784</w:t>
            </w:r>
          </w:p>
          <w:p w14:paraId="06FB3957" w14:textId="77777777" w:rsidR="004C7631" w:rsidRPr="001A7041" w:rsidRDefault="004C7631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działający wspólnie jako:</w:t>
            </w:r>
          </w:p>
          <w:p w14:paraId="6ED38423" w14:textId="77777777" w:rsidR="004C7631" w:rsidRPr="001A7041" w:rsidRDefault="004C7631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Przedsiębiorstwo Usług Komunalnych Tomasz Brzeziński Marta Brzezińska s.c.</w:t>
            </w:r>
          </w:p>
          <w:p w14:paraId="43812222" w14:textId="77777777" w:rsidR="004C7631" w:rsidRPr="001A7041" w:rsidRDefault="004C7631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ul. Zatorowa 1, 19-500 Gołdap</w:t>
            </w:r>
          </w:p>
          <w:p w14:paraId="30FD7FD4" w14:textId="4C075016" w:rsidR="004C7631" w:rsidRPr="001A7041" w:rsidRDefault="004C7631" w:rsidP="00F34F38">
            <w:pPr>
              <w:pStyle w:val="Standard"/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8471613953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DA59C" w14:textId="52594440" w:rsidR="004C7631" w:rsidRPr="001A7041" w:rsidRDefault="004C7631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335 400,00</w:t>
            </w:r>
          </w:p>
        </w:tc>
      </w:tr>
    </w:tbl>
    <w:p w14:paraId="16A161F2" w14:textId="77777777" w:rsidR="00D32E02" w:rsidRPr="001A7041" w:rsidRDefault="00D32E02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</w:pPr>
    </w:p>
    <w:p w14:paraId="2FF979C7" w14:textId="04FBED07" w:rsidR="00C63696" w:rsidRPr="004C7631" w:rsidRDefault="004C7631" w:rsidP="004C7631">
      <w:pPr>
        <w:pStyle w:val="WW-Tekstpodstawowywcity3"/>
        <w:widowControl/>
        <w:suppressAutoHyphens w:val="0"/>
        <w:spacing w:line="240" w:lineRule="auto"/>
        <w:ind w:left="0"/>
        <w:jc w:val="both"/>
        <w:rPr>
          <w:rFonts w:ascii="Calibri" w:hAnsi="Calibri" w:cs="Calibri"/>
          <w:b/>
          <w:bCs/>
          <w:color w:val="000000"/>
          <w:szCs w:val="24"/>
        </w:rPr>
      </w:pPr>
      <w:r w:rsidRPr="004C7631">
        <w:rPr>
          <w:rFonts w:ascii="Calibri" w:hAnsi="Calibri" w:cs="Calibri"/>
          <w:b/>
          <w:color w:val="000000"/>
          <w:szCs w:val="24"/>
          <w:u w:val="single"/>
        </w:rPr>
        <w:t>Część 2</w:t>
      </w:r>
      <w:r>
        <w:rPr>
          <w:rFonts w:ascii="Calibri" w:hAnsi="Calibri" w:cs="Calibri"/>
          <w:b/>
          <w:color w:val="000000"/>
          <w:szCs w:val="24"/>
        </w:rPr>
        <w:t xml:space="preserve"> -</w:t>
      </w:r>
      <w:r>
        <w:rPr>
          <w:rFonts w:ascii="Calibri" w:hAnsi="Calibri" w:cs="Calibri"/>
          <w:b/>
          <w:bCs/>
          <w:color w:val="000000"/>
          <w:szCs w:val="24"/>
        </w:rPr>
        <w:t xml:space="preserve"> Odbiór i zagospodarowanie odpadów ze sprzątania ogólnodostępnych terenów miejskich (sprzątanie śmieci z ulic, placów, skwerków, alejek, parkingów)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6517"/>
        <w:gridCol w:w="2551"/>
      </w:tblGrid>
      <w:tr w:rsidR="004C7631" w:rsidRPr="001A7041" w14:paraId="039209D0" w14:textId="77777777" w:rsidTr="002F11F3">
        <w:trPr>
          <w:trHeight w:val="101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B3D0F" w14:textId="77777777" w:rsidR="004C7631" w:rsidRPr="001A7041" w:rsidRDefault="004C7631" w:rsidP="002F11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23D7E" w14:textId="77777777" w:rsidR="004C7631" w:rsidRPr="001A7041" w:rsidRDefault="004C7631" w:rsidP="002F11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DEAD5" w14:textId="77777777" w:rsidR="004C7631" w:rsidRPr="001A7041" w:rsidRDefault="004C7631" w:rsidP="002F11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Cena ofertowa za wykonanie zamówienia</w:t>
            </w:r>
          </w:p>
          <w:p w14:paraId="2646C220" w14:textId="77777777" w:rsidR="004C7631" w:rsidRPr="001A7041" w:rsidRDefault="004C7631" w:rsidP="002F11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 (PLN brutto)</w:t>
            </w:r>
          </w:p>
        </w:tc>
      </w:tr>
      <w:tr w:rsidR="004C7631" w:rsidRPr="001A7041" w14:paraId="31E10810" w14:textId="77777777" w:rsidTr="002F11F3">
        <w:trPr>
          <w:trHeight w:val="23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F2F48" w14:textId="77777777" w:rsidR="004C7631" w:rsidRPr="001A7041" w:rsidRDefault="004C7631" w:rsidP="002F11F3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591E8" w14:textId="77777777" w:rsidR="004C7631" w:rsidRPr="001A7041" w:rsidRDefault="004C7631" w:rsidP="002F11F3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BEZ Tomasz Brzeziński</w:t>
            </w:r>
          </w:p>
          <w:p w14:paraId="5A8B4653" w14:textId="77777777" w:rsidR="004C7631" w:rsidRPr="001A7041" w:rsidRDefault="004C7631" w:rsidP="002F11F3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8471175200</w:t>
            </w:r>
          </w:p>
          <w:p w14:paraId="2C15BE36" w14:textId="77777777" w:rsidR="004C7631" w:rsidRPr="001A7041" w:rsidRDefault="004C7631" w:rsidP="002F11F3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 xml:space="preserve">Marta Brzezińska </w:t>
            </w:r>
          </w:p>
          <w:p w14:paraId="592EF236" w14:textId="77777777" w:rsidR="004C7631" w:rsidRPr="001A7041" w:rsidRDefault="004C7631" w:rsidP="002F11F3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1132198784</w:t>
            </w:r>
          </w:p>
          <w:p w14:paraId="790EDE3A" w14:textId="77777777" w:rsidR="004C7631" w:rsidRPr="001A7041" w:rsidRDefault="004C7631" w:rsidP="002F11F3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działający wspólnie jako:</w:t>
            </w:r>
          </w:p>
          <w:p w14:paraId="4A704464" w14:textId="77777777" w:rsidR="004C7631" w:rsidRPr="001A7041" w:rsidRDefault="004C7631" w:rsidP="002F11F3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Przedsiębiorstwo Usług Komunalnych Tomasz Brzeziński Marta Brzezińska s.c.</w:t>
            </w:r>
          </w:p>
          <w:p w14:paraId="4FFC8AC4" w14:textId="77777777" w:rsidR="004C7631" w:rsidRPr="001A7041" w:rsidRDefault="004C7631" w:rsidP="002F11F3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ul. Zatorowa 1, 19-500 Gołdap</w:t>
            </w:r>
          </w:p>
          <w:p w14:paraId="26646443" w14:textId="77777777" w:rsidR="004C7631" w:rsidRPr="001A7041" w:rsidRDefault="004C7631" w:rsidP="002F11F3">
            <w:pPr>
              <w:pStyle w:val="Standard"/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8471613953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716C2" w14:textId="07800207" w:rsidR="004C7631" w:rsidRPr="001A7041" w:rsidRDefault="004C7631" w:rsidP="002F11F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136 890,00</w:t>
            </w:r>
          </w:p>
        </w:tc>
      </w:tr>
    </w:tbl>
    <w:p w14:paraId="55E4F27A" w14:textId="77777777" w:rsidR="00D32E02" w:rsidRPr="001A7041" w:rsidRDefault="00D32E02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B37251C" w14:textId="4FC0DDD0" w:rsidR="00D32E02" w:rsidRPr="004C7631" w:rsidRDefault="004C7631" w:rsidP="004C7631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b/>
          <w:bCs/>
          <w:color w:val="000000"/>
          <w:kern w:val="1"/>
          <w:lang w:eastAsia="ar-SA" w:bidi="ar-SA"/>
        </w:rPr>
      </w:pPr>
      <w:r w:rsidRPr="004C7631">
        <w:rPr>
          <w:rFonts w:ascii="Calibri" w:eastAsia="Times New Roman" w:hAnsi="Calibri" w:cs="Calibri"/>
          <w:b/>
          <w:bCs/>
          <w:color w:val="000000"/>
          <w:kern w:val="1"/>
          <w:u w:val="single"/>
          <w:lang w:eastAsia="ar-SA" w:bidi="ar-SA"/>
        </w:rPr>
        <w:t xml:space="preserve">Część 3 </w:t>
      </w:r>
      <w:r w:rsidRPr="004C7631">
        <w:rPr>
          <w:rFonts w:ascii="Calibri" w:eastAsia="Times New Roman" w:hAnsi="Calibri" w:cs="Calibri"/>
          <w:b/>
          <w:color w:val="000000"/>
          <w:kern w:val="1"/>
          <w:lang w:eastAsia="ar-SA" w:bidi="ar-SA"/>
        </w:rPr>
        <w:t>-</w:t>
      </w:r>
      <w:r w:rsidRPr="004C7631">
        <w:rPr>
          <w:rFonts w:ascii="Calibri" w:eastAsia="Times New Roman" w:hAnsi="Calibri" w:cs="Calibri"/>
          <w:b/>
          <w:bCs/>
          <w:color w:val="000000"/>
          <w:kern w:val="1"/>
          <w:lang w:eastAsia="ar-SA" w:bidi="ar-SA"/>
        </w:rPr>
        <w:t xml:space="preserve"> Dzierżawa pojemników, odbiór i transport odpadów komunalnych z targowiska miejskiego w Gołdapi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6517"/>
        <w:gridCol w:w="2551"/>
      </w:tblGrid>
      <w:tr w:rsidR="004C7631" w:rsidRPr="001A7041" w14:paraId="514EFFB8" w14:textId="77777777" w:rsidTr="002F11F3">
        <w:trPr>
          <w:trHeight w:val="101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F23C2" w14:textId="77777777" w:rsidR="004C7631" w:rsidRPr="001A7041" w:rsidRDefault="004C7631" w:rsidP="002F11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B8A10" w14:textId="77777777" w:rsidR="004C7631" w:rsidRPr="001A7041" w:rsidRDefault="004C7631" w:rsidP="002F11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C77AF" w14:textId="77777777" w:rsidR="004C7631" w:rsidRPr="001A7041" w:rsidRDefault="004C7631" w:rsidP="002F11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Cena ofertowa za wykonanie zamówienia</w:t>
            </w:r>
          </w:p>
          <w:p w14:paraId="29482F65" w14:textId="77777777" w:rsidR="004C7631" w:rsidRPr="001A7041" w:rsidRDefault="004C7631" w:rsidP="002F11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 (PLN brutto)</w:t>
            </w:r>
          </w:p>
        </w:tc>
      </w:tr>
      <w:tr w:rsidR="004C7631" w:rsidRPr="001A7041" w14:paraId="1F07E411" w14:textId="77777777" w:rsidTr="002F11F3">
        <w:trPr>
          <w:trHeight w:val="23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5215D" w14:textId="77777777" w:rsidR="004C7631" w:rsidRPr="001A7041" w:rsidRDefault="004C7631" w:rsidP="002F11F3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DDFB9" w14:textId="77777777" w:rsidR="004C7631" w:rsidRPr="001A7041" w:rsidRDefault="004C7631" w:rsidP="002F11F3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BEZ Tomasz Brzeziński</w:t>
            </w:r>
          </w:p>
          <w:p w14:paraId="260CAE79" w14:textId="77777777" w:rsidR="004C7631" w:rsidRPr="001A7041" w:rsidRDefault="004C7631" w:rsidP="002F11F3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8471175200</w:t>
            </w:r>
          </w:p>
          <w:p w14:paraId="4F8E31DF" w14:textId="77777777" w:rsidR="004C7631" w:rsidRPr="001A7041" w:rsidRDefault="004C7631" w:rsidP="002F11F3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 xml:space="preserve">Marta Brzezińska </w:t>
            </w:r>
          </w:p>
          <w:p w14:paraId="1D1C10A8" w14:textId="77777777" w:rsidR="004C7631" w:rsidRPr="001A7041" w:rsidRDefault="004C7631" w:rsidP="002F11F3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1132198784</w:t>
            </w:r>
          </w:p>
          <w:p w14:paraId="58B7ABEF" w14:textId="77777777" w:rsidR="004C7631" w:rsidRPr="001A7041" w:rsidRDefault="004C7631" w:rsidP="002F11F3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działający wspólnie jako:</w:t>
            </w:r>
          </w:p>
          <w:p w14:paraId="194BE4CA" w14:textId="77777777" w:rsidR="004C7631" w:rsidRPr="001A7041" w:rsidRDefault="004C7631" w:rsidP="002F11F3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Przedsiębiorstwo Usług Komunalnych Tomasz Brzeziński Marta Brzezińska s.c.</w:t>
            </w:r>
          </w:p>
          <w:p w14:paraId="0F94E19E" w14:textId="77777777" w:rsidR="004C7631" w:rsidRPr="001A7041" w:rsidRDefault="004C7631" w:rsidP="002F11F3">
            <w:pPr>
              <w:pStyle w:val="Standard"/>
              <w:jc w:val="both"/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ul. Zatorowa 1, 19-500 Gołdap</w:t>
            </w:r>
          </w:p>
          <w:p w14:paraId="5DA021C5" w14:textId="77777777" w:rsidR="004C7631" w:rsidRPr="001A7041" w:rsidRDefault="004C7631" w:rsidP="002F11F3">
            <w:pPr>
              <w:pStyle w:val="Standard"/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0"/>
                <w:szCs w:val="20"/>
                <w:shd w:val="clear" w:color="auto" w:fill="FFFFFF"/>
              </w:rPr>
              <w:t>NIP 8471613953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C6552" w14:textId="5EDB3467" w:rsidR="004C7631" w:rsidRPr="001A7041" w:rsidRDefault="004C7631" w:rsidP="002F11F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67 140,00</w:t>
            </w:r>
          </w:p>
        </w:tc>
      </w:tr>
    </w:tbl>
    <w:p w14:paraId="552424E8" w14:textId="77777777" w:rsidR="004C7631" w:rsidRDefault="004C7631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</w:pPr>
    </w:p>
    <w:p w14:paraId="0303AE62" w14:textId="77777777" w:rsidR="004C7631" w:rsidRPr="004C7631" w:rsidRDefault="004C7631" w:rsidP="004C7631">
      <w:pPr>
        <w:widowControl/>
        <w:suppressAutoHyphens w:val="0"/>
        <w:autoSpaceDN/>
        <w:jc w:val="both"/>
        <w:textAlignment w:val="auto"/>
        <w:rPr>
          <w:rFonts w:ascii="Calibri" w:eastAsia="Times New Roman" w:hAnsi="Calibri" w:cs="Calibri"/>
          <w:b/>
          <w:bCs/>
          <w:color w:val="000000"/>
          <w:kern w:val="1"/>
          <w:lang w:eastAsia="ar-SA" w:bidi="ar-SA"/>
        </w:rPr>
      </w:pPr>
      <w:r w:rsidRPr="004C7631">
        <w:rPr>
          <w:rFonts w:ascii="Calibri" w:eastAsia="Times New Roman" w:hAnsi="Calibri" w:cs="Calibri"/>
          <w:b/>
          <w:bCs/>
          <w:color w:val="000000"/>
          <w:kern w:val="1"/>
          <w:u w:val="single"/>
          <w:lang w:eastAsia="ar-SA" w:bidi="ar-SA"/>
        </w:rPr>
        <w:t xml:space="preserve">Część 4 </w:t>
      </w:r>
      <w:r w:rsidRPr="004C7631">
        <w:rPr>
          <w:rFonts w:ascii="Calibri" w:eastAsia="Times New Roman" w:hAnsi="Calibri" w:cs="Calibri"/>
          <w:b/>
          <w:color w:val="000000"/>
          <w:kern w:val="1"/>
          <w:lang w:eastAsia="ar-SA" w:bidi="ar-SA"/>
        </w:rPr>
        <w:t>-</w:t>
      </w:r>
      <w:r w:rsidRPr="004C7631">
        <w:rPr>
          <w:rFonts w:ascii="Calibri" w:eastAsia="Times New Roman" w:hAnsi="Calibri" w:cs="Calibri"/>
          <w:b/>
          <w:bCs/>
          <w:color w:val="000000"/>
          <w:kern w:val="1"/>
          <w:lang w:eastAsia="ar-SA" w:bidi="ar-SA"/>
        </w:rPr>
        <w:t xml:space="preserve"> Dzierżawa pojemników, odbiór i transport odpadów komunalnych z cmentarzy komunalnych położonych na terenie Gminy Gołdap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6517"/>
        <w:gridCol w:w="2551"/>
      </w:tblGrid>
      <w:tr w:rsidR="004C7631" w:rsidRPr="001A7041" w14:paraId="0079EC49" w14:textId="77777777" w:rsidTr="002F11F3">
        <w:trPr>
          <w:trHeight w:val="101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51B86" w14:textId="77777777" w:rsidR="004C7631" w:rsidRPr="001A7041" w:rsidRDefault="004C7631" w:rsidP="002F11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D91C4" w14:textId="77777777" w:rsidR="004C7631" w:rsidRPr="001A7041" w:rsidRDefault="004C7631" w:rsidP="002F11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DB485" w14:textId="77777777" w:rsidR="004C7631" w:rsidRPr="001A7041" w:rsidRDefault="004C7631" w:rsidP="002F11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Cena ofertowa za wykonanie zamówienia</w:t>
            </w:r>
          </w:p>
          <w:p w14:paraId="6E52FB27" w14:textId="77777777" w:rsidR="004C7631" w:rsidRPr="001A7041" w:rsidRDefault="004C7631" w:rsidP="002F11F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 (PLN brutto)</w:t>
            </w:r>
          </w:p>
        </w:tc>
      </w:tr>
      <w:tr w:rsidR="004C7631" w:rsidRPr="001A7041" w14:paraId="345E966E" w14:textId="77777777" w:rsidTr="002F11F3">
        <w:trPr>
          <w:trHeight w:val="23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A49F7" w14:textId="77777777" w:rsidR="004C7631" w:rsidRPr="001A7041" w:rsidRDefault="004C7631" w:rsidP="002F11F3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A7041"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B1853" w14:textId="77777777" w:rsidR="004C7631" w:rsidRPr="006D06BC" w:rsidRDefault="004C7631" w:rsidP="002F11F3">
            <w:pPr>
              <w:pStyle w:val="Standard"/>
              <w:rPr>
                <w:rFonts w:eastAsia="Tahoma"/>
                <w:b/>
                <w:bCs/>
                <w:sz w:val="20"/>
                <w:szCs w:val="20"/>
                <w:shd w:val="clear" w:color="auto" w:fill="FFFFFF"/>
              </w:rPr>
            </w:pPr>
            <w:r w:rsidRPr="006D06BC">
              <w:rPr>
                <w:rFonts w:eastAsia="Tahoma"/>
                <w:b/>
                <w:bCs/>
                <w:sz w:val="20"/>
                <w:szCs w:val="20"/>
                <w:shd w:val="clear" w:color="auto" w:fill="FFFFFF"/>
              </w:rPr>
              <w:t>KOMA Sp. z o.o.</w:t>
            </w:r>
          </w:p>
          <w:p w14:paraId="1895E001" w14:textId="3B3666F2" w:rsidR="004C7631" w:rsidRDefault="004C7631" w:rsidP="002F11F3">
            <w:pPr>
              <w:pStyle w:val="Standard"/>
              <w:rPr>
                <w:rFonts w:eastAsia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/>
                <w:sz w:val="20"/>
                <w:szCs w:val="20"/>
                <w:shd w:val="clear" w:color="auto" w:fill="FFFFFF"/>
              </w:rPr>
              <w:t>ul. Krzemowa 8B</w:t>
            </w:r>
          </w:p>
          <w:p w14:paraId="078FBA13" w14:textId="77777777" w:rsidR="004C7631" w:rsidRDefault="004C7631" w:rsidP="002F11F3">
            <w:pPr>
              <w:pStyle w:val="Standard"/>
              <w:rPr>
                <w:rFonts w:eastAsia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/>
                <w:sz w:val="20"/>
                <w:szCs w:val="20"/>
                <w:shd w:val="clear" w:color="auto" w:fill="FFFFFF"/>
              </w:rPr>
              <w:t>19-300 Ełk</w:t>
            </w:r>
          </w:p>
          <w:p w14:paraId="274E3ADE" w14:textId="4C599895" w:rsidR="004C7631" w:rsidRPr="001A7041" w:rsidRDefault="004C7631" w:rsidP="002F11F3">
            <w:pPr>
              <w:pStyle w:val="Standard"/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Tahoma"/>
                <w:sz w:val="20"/>
                <w:szCs w:val="20"/>
                <w:shd w:val="clear" w:color="auto" w:fill="FFFFFF"/>
              </w:rPr>
              <w:t>NIP 8481860185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3521CC" w14:textId="7188A93D" w:rsidR="004C7631" w:rsidRPr="001A7041" w:rsidRDefault="004C7631" w:rsidP="002F11F3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93 934,08 </w:t>
            </w:r>
          </w:p>
        </w:tc>
      </w:tr>
    </w:tbl>
    <w:p w14:paraId="7438993A" w14:textId="77777777" w:rsidR="004C7631" w:rsidRPr="001A7041" w:rsidRDefault="004C7631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</w:pPr>
    </w:p>
    <w:sectPr w:rsidR="004C7631" w:rsidRPr="001A7041" w:rsidSect="004C7631">
      <w:pgSz w:w="11906" w:h="16838"/>
      <w:pgMar w:top="851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A516E" w14:textId="77777777" w:rsidR="00607F07" w:rsidRDefault="00607F07">
      <w:r>
        <w:separator/>
      </w:r>
    </w:p>
  </w:endnote>
  <w:endnote w:type="continuationSeparator" w:id="0">
    <w:p w14:paraId="1A23D666" w14:textId="77777777" w:rsidR="00607F07" w:rsidRDefault="0060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044C7" w14:textId="77777777" w:rsidR="00607F07" w:rsidRDefault="00607F07">
      <w:r>
        <w:rPr>
          <w:color w:val="000000"/>
        </w:rPr>
        <w:separator/>
      </w:r>
    </w:p>
  </w:footnote>
  <w:footnote w:type="continuationSeparator" w:id="0">
    <w:p w14:paraId="23EC03F7" w14:textId="77777777" w:rsidR="00607F07" w:rsidRDefault="00607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24903"/>
    <w:multiLevelType w:val="multilevel"/>
    <w:tmpl w:val="75AA9EE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15C754C"/>
    <w:multiLevelType w:val="multilevel"/>
    <w:tmpl w:val="6EDA3B3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1EB15E4"/>
    <w:multiLevelType w:val="multilevel"/>
    <w:tmpl w:val="FFECC73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C2321ED"/>
    <w:multiLevelType w:val="multilevel"/>
    <w:tmpl w:val="8424F15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7094533"/>
    <w:multiLevelType w:val="multilevel"/>
    <w:tmpl w:val="D0B09A46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59101742">
    <w:abstractNumId w:val="0"/>
  </w:num>
  <w:num w:numId="2" w16cid:durableId="444467585">
    <w:abstractNumId w:val="2"/>
  </w:num>
  <w:num w:numId="3" w16cid:durableId="1898587061">
    <w:abstractNumId w:val="4"/>
  </w:num>
  <w:num w:numId="4" w16cid:durableId="1241525659">
    <w:abstractNumId w:val="1"/>
  </w:num>
  <w:num w:numId="5" w16cid:durableId="417364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02"/>
    <w:rsid w:val="001A7041"/>
    <w:rsid w:val="0021506A"/>
    <w:rsid w:val="002F5471"/>
    <w:rsid w:val="0035369B"/>
    <w:rsid w:val="004C7631"/>
    <w:rsid w:val="00607F07"/>
    <w:rsid w:val="006D06BC"/>
    <w:rsid w:val="00962E2F"/>
    <w:rsid w:val="00AA1202"/>
    <w:rsid w:val="00B53ADE"/>
    <w:rsid w:val="00BC5E1D"/>
    <w:rsid w:val="00C34822"/>
    <w:rsid w:val="00C63696"/>
    <w:rsid w:val="00CA0F88"/>
    <w:rsid w:val="00CB1B69"/>
    <w:rsid w:val="00D32E02"/>
    <w:rsid w:val="00DA3BBC"/>
    <w:rsid w:val="00DE664A"/>
    <w:rsid w:val="00E557BF"/>
    <w:rsid w:val="00E92F93"/>
    <w:rsid w:val="00F34F38"/>
    <w:rsid w:val="00F4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71D0"/>
  <w15:docId w15:val="{5892332C-068E-4303-940F-EA1B112C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  <w:style w:type="paragraph" w:customStyle="1" w:styleId="WW-Tekstpodstawowywcity3">
    <w:name w:val="WW-Tekst podstawowy wci?ty 3"/>
    <w:basedOn w:val="Normalny"/>
    <w:rsid w:val="004C7631"/>
    <w:pPr>
      <w:autoSpaceDN/>
      <w:spacing w:line="360" w:lineRule="auto"/>
      <w:ind w:left="360"/>
      <w:textAlignment w:val="auto"/>
    </w:pPr>
    <w:rPr>
      <w:rFonts w:eastAsia="Times New Roman" w:cs="Times New Roman"/>
      <w:kern w:val="1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5</cp:revision>
  <cp:lastPrinted>2024-11-07T13:21:00Z</cp:lastPrinted>
  <dcterms:created xsi:type="dcterms:W3CDTF">2024-12-06T10:21:00Z</dcterms:created>
  <dcterms:modified xsi:type="dcterms:W3CDTF">2024-12-06T10:29:00Z</dcterms:modified>
</cp:coreProperties>
</file>